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DF" w:rsidRDefault="008756DF" w:rsidP="008756D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Английский</w:t>
      </w:r>
      <w:r w:rsidRPr="005328D8">
        <w:rPr>
          <w:b/>
          <w:sz w:val="28"/>
          <w:szCs w:val="28"/>
        </w:rPr>
        <w:t xml:space="preserve"> язык</w:t>
      </w:r>
      <w:r>
        <w:rPr>
          <w:b/>
          <w:sz w:val="28"/>
          <w:szCs w:val="28"/>
        </w:rPr>
        <w:t xml:space="preserve"> </w:t>
      </w:r>
      <w:r w:rsidR="001B3628">
        <w:rPr>
          <w:b/>
          <w:sz w:val="28"/>
          <w:szCs w:val="28"/>
        </w:rPr>
        <w:t>2 «</w:t>
      </w:r>
      <w:r w:rsidR="009C27C8">
        <w:rPr>
          <w:b/>
          <w:sz w:val="28"/>
          <w:szCs w:val="28"/>
        </w:rPr>
        <w:t>Б</w:t>
      </w:r>
      <w:r w:rsidR="001B362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класс</w:t>
      </w:r>
    </w:p>
    <w:bookmarkEnd w:id="0"/>
    <w:p w:rsidR="008756DF" w:rsidRPr="005328D8" w:rsidRDefault="008756DF" w:rsidP="008756DF">
      <w:pPr>
        <w:jc w:val="center"/>
        <w:rPr>
          <w:b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3544"/>
        <w:gridCol w:w="3650"/>
      </w:tblGrid>
      <w:tr w:rsidR="005416F0" w:rsidRPr="002E02D8" w:rsidTr="00745770">
        <w:tc>
          <w:tcPr>
            <w:tcW w:w="1384" w:type="dxa"/>
            <w:shd w:val="clear" w:color="auto" w:fill="auto"/>
          </w:tcPr>
          <w:p w:rsidR="005416F0" w:rsidRPr="002E02D8" w:rsidRDefault="005416F0" w:rsidP="00D145CC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5416F0" w:rsidRPr="002E02D8" w:rsidRDefault="005416F0" w:rsidP="00D145CC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:rsidR="005416F0" w:rsidRPr="002E02D8" w:rsidRDefault="005416F0" w:rsidP="00D145CC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Задание  по учебнику</w:t>
            </w:r>
          </w:p>
        </w:tc>
        <w:tc>
          <w:tcPr>
            <w:tcW w:w="3650" w:type="dxa"/>
            <w:shd w:val="clear" w:color="auto" w:fill="auto"/>
          </w:tcPr>
          <w:p w:rsidR="005416F0" w:rsidRPr="002E02D8" w:rsidRDefault="00180495" w:rsidP="00D145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</w:t>
            </w:r>
            <w:r w:rsidR="005416F0" w:rsidRPr="002E02D8">
              <w:rPr>
                <w:b/>
                <w:sz w:val="28"/>
                <w:szCs w:val="28"/>
              </w:rPr>
              <w:t>кущий контроль</w:t>
            </w:r>
          </w:p>
        </w:tc>
      </w:tr>
      <w:tr w:rsidR="005D002C" w:rsidRPr="001B3628" w:rsidTr="00745770">
        <w:tc>
          <w:tcPr>
            <w:tcW w:w="1384" w:type="dxa"/>
            <w:shd w:val="clear" w:color="auto" w:fill="auto"/>
          </w:tcPr>
          <w:p w:rsidR="005D002C" w:rsidRPr="002E02D8" w:rsidRDefault="005D002C" w:rsidP="005D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</w:t>
            </w:r>
          </w:p>
        </w:tc>
        <w:tc>
          <w:tcPr>
            <w:tcW w:w="1843" w:type="dxa"/>
            <w:shd w:val="clear" w:color="auto" w:fill="auto"/>
          </w:tcPr>
          <w:p w:rsidR="005D002C" w:rsidRPr="000008C2" w:rsidRDefault="005D002C" w:rsidP="005D002C">
            <w:pPr>
              <w:rPr>
                <w:sz w:val="24"/>
              </w:rPr>
            </w:pPr>
            <w:r w:rsidRPr="000008C2">
              <w:rPr>
                <w:sz w:val="24"/>
              </w:rPr>
              <w:t>Выполнение теста по темам «Одежда», «Погода». Контроль сформированности лексико-грамматических навыков.</w:t>
            </w:r>
          </w:p>
        </w:tc>
        <w:tc>
          <w:tcPr>
            <w:tcW w:w="3544" w:type="dxa"/>
            <w:shd w:val="clear" w:color="auto" w:fill="auto"/>
          </w:tcPr>
          <w:p w:rsidR="005D002C" w:rsidRPr="000008C2" w:rsidRDefault="005D002C" w:rsidP="005D002C">
            <w:pPr>
              <w:rPr>
                <w:sz w:val="28"/>
                <w:szCs w:val="28"/>
              </w:rPr>
            </w:pPr>
            <w:r w:rsidRPr="000008C2">
              <w:rPr>
                <w:sz w:val="28"/>
                <w:szCs w:val="28"/>
              </w:rPr>
              <w:t>Стр.</w:t>
            </w:r>
            <w:r w:rsidR="00925184" w:rsidRPr="000008C2">
              <w:rPr>
                <w:sz w:val="28"/>
                <w:szCs w:val="28"/>
              </w:rPr>
              <w:t>114 №1 в учебнике выполнить устно.</w:t>
            </w:r>
          </w:p>
        </w:tc>
        <w:tc>
          <w:tcPr>
            <w:tcW w:w="3650" w:type="dxa"/>
            <w:shd w:val="clear" w:color="auto" w:fill="auto"/>
          </w:tcPr>
          <w:p w:rsidR="005D002C" w:rsidRPr="000008C2" w:rsidRDefault="000008C2" w:rsidP="00000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учебнике с</w:t>
            </w:r>
            <w:r w:rsidR="00925184" w:rsidRPr="000008C2">
              <w:rPr>
                <w:sz w:val="28"/>
                <w:szCs w:val="28"/>
              </w:rPr>
              <w:t>тр.114-115 №2-4 выполнить письменно в тетради (прислать не позднее 19.05).</w:t>
            </w:r>
          </w:p>
        </w:tc>
      </w:tr>
      <w:tr w:rsidR="00925184" w:rsidRPr="001B3628" w:rsidTr="00745770">
        <w:tc>
          <w:tcPr>
            <w:tcW w:w="1384" w:type="dxa"/>
            <w:shd w:val="clear" w:color="auto" w:fill="auto"/>
          </w:tcPr>
          <w:p w:rsidR="00925184" w:rsidRDefault="00925184" w:rsidP="0092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</w:t>
            </w:r>
          </w:p>
        </w:tc>
        <w:tc>
          <w:tcPr>
            <w:tcW w:w="1843" w:type="dxa"/>
            <w:shd w:val="clear" w:color="auto" w:fill="auto"/>
          </w:tcPr>
          <w:p w:rsidR="00925184" w:rsidRPr="000008C2" w:rsidRDefault="00925184" w:rsidP="00925184">
            <w:pPr>
              <w:rPr>
                <w:sz w:val="24"/>
              </w:rPr>
            </w:pPr>
            <w:r w:rsidRPr="000008C2">
              <w:rPr>
                <w:sz w:val="24"/>
              </w:rPr>
              <w:t>Обобщение материала пройденного за курс 2 класса.</w:t>
            </w:r>
          </w:p>
          <w:p w:rsidR="00925184" w:rsidRPr="000008C2" w:rsidRDefault="000008C2" w:rsidP="00925184">
            <w:pPr>
              <w:rPr>
                <w:sz w:val="24"/>
              </w:rPr>
            </w:pPr>
            <w:r w:rsidRPr="000008C2">
              <w:rPr>
                <w:sz w:val="24"/>
              </w:rPr>
              <w:t>ш</w:t>
            </w:r>
          </w:p>
        </w:tc>
        <w:tc>
          <w:tcPr>
            <w:tcW w:w="3544" w:type="dxa"/>
            <w:shd w:val="clear" w:color="auto" w:fill="auto"/>
          </w:tcPr>
          <w:p w:rsidR="00925184" w:rsidRDefault="000008C2" w:rsidP="00925184">
            <w:pPr>
              <w:rPr>
                <w:sz w:val="28"/>
                <w:szCs w:val="28"/>
              </w:rPr>
            </w:pPr>
            <w:r w:rsidRPr="000008C2">
              <w:rPr>
                <w:sz w:val="28"/>
                <w:szCs w:val="28"/>
              </w:rPr>
              <w:t>Стр.117 по учебнику прослушать и прочитать диалог.</w:t>
            </w:r>
          </w:p>
          <w:p w:rsidR="00E716A4" w:rsidRDefault="00B639B0" w:rsidP="00925184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  <w:hyperlink r:id="rId6" w:history="1">
              <w:r w:rsidR="00E716A4" w:rsidRPr="003E2AD6">
                <w:rPr>
                  <w:rStyle w:val="a6"/>
                  <w:rFonts w:ascii="Helvetica" w:hAnsi="Helvetica"/>
                  <w:shd w:val="clear" w:color="auto" w:fill="FFFFFF"/>
                </w:rPr>
                <w:t>https://yandex.ru/video/preview?filmId=16916820122858751273&amp;text=%D1%81%D0%BF%D0%BE%D1%82%D0%BB%D0%B0%D0%B9%D1%82%202%20%D0%BA%D0%BB%D0%B0%D1%81%D1%81%20%D1%81%D1%82%D1%80.117&amp;path=wizard&amp;parent-reqid=1589281972754741-1158989038069447962100199-production-app-host-man-web-yp-6&amp;redircnt=1589282098.1</w:t>
              </w:r>
            </w:hyperlink>
          </w:p>
          <w:p w:rsidR="00E716A4" w:rsidRPr="00E716A4" w:rsidRDefault="00E716A4" w:rsidP="0092518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925184" w:rsidRPr="000008C2" w:rsidRDefault="000008C2" w:rsidP="000008C2">
            <w:pPr>
              <w:rPr>
                <w:sz w:val="28"/>
                <w:szCs w:val="28"/>
              </w:rPr>
            </w:pPr>
            <w:r w:rsidRPr="000008C2">
              <w:rPr>
                <w:sz w:val="28"/>
                <w:szCs w:val="28"/>
              </w:rPr>
              <w:t>Учебник стр.117 №3 записать предложение и нарисовать к нему рисунок.</w:t>
            </w:r>
          </w:p>
        </w:tc>
      </w:tr>
    </w:tbl>
    <w:p w:rsidR="00756697" w:rsidRDefault="00756697"/>
    <w:sectPr w:rsidR="00756697" w:rsidSect="00756697">
      <w:headerReference w:type="even" r:id="rId7"/>
      <w:pgSz w:w="11906" w:h="16838" w:code="9"/>
      <w:pgMar w:top="426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BF" w:rsidRDefault="009328BF">
      <w:r>
        <w:separator/>
      </w:r>
    </w:p>
  </w:endnote>
  <w:endnote w:type="continuationSeparator" w:id="0">
    <w:p w:rsidR="009328BF" w:rsidRDefault="0093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BF" w:rsidRDefault="009328BF">
      <w:r>
        <w:separator/>
      </w:r>
    </w:p>
  </w:footnote>
  <w:footnote w:type="continuationSeparator" w:id="0">
    <w:p w:rsidR="009328BF" w:rsidRDefault="0093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DF" w:rsidRDefault="008756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6DF" w:rsidRDefault="008756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DF"/>
    <w:rsid w:val="000008C2"/>
    <w:rsid w:val="00031D66"/>
    <w:rsid w:val="00180495"/>
    <w:rsid w:val="001B3628"/>
    <w:rsid w:val="005416F0"/>
    <w:rsid w:val="005D002C"/>
    <w:rsid w:val="00745770"/>
    <w:rsid w:val="00756697"/>
    <w:rsid w:val="008756DF"/>
    <w:rsid w:val="008D38EF"/>
    <w:rsid w:val="00925184"/>
    <w:rsid w:val="009328BF"/>
    <w:rsid w:val="00966910"/>
    <w:rsid w:val="009726D6"/>
    <w:rsid w:val="009C27C8"/>
    <w:rsid w:val="00B639B0"/>
    <w:rsid w:val="00D66E92"/>
    <w:rsid w:val="00E7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9ECD"/>
  <w15:docId w15:val="{7AFA7DB1-8E70-405B-83DE-7D9294B8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6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56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756DF"/>
  </w:style>
  <w:style w:type="character" w:styleId="a6">
    <w:name w:val="Hyperlink"/>
    <w:basedOn w:val="a0"/>
    <w:uiPriority w:val="99"/>
    <w:unhideWhenUsed/>
    <w:rsid w:val="001B362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66910"/>
    <w:rPr>
      <w:color w:val="800080" w:themeColor="followedHyperlink"/>
      <w:u w:val="single"/>
    </w:rPr>
  </w:style>
  <w:style w:type="paragraph" w:styleId="a8">
    <w:name w:val="footer"/>
    <w:basedOn w:val="a"/>
    <w:link w:val="a9"/>
    <w:uiPriority w:val="99"/>
    <w:unhideWhenUsed/>
    <w:rsid w:val="007566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66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6916820122858751273&amp;text=%D1%81%D0%BF%D0%BE%D1%82%D0%BB%D0%B0%D0%B9%D1%82%202%20%D0%BA%D0%BB%D0%B0%D1%81%D1%81%20%D1%81%D1%82%D1%80.117&amp;path=wizard&amp;parent-reqid=1589281972754741-1158989038069447962100199-production-app-host-man-web-yp-6&amp;redircnt=1589282098.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3</cp:revision>
  <dcterms:created xsi:type="dcterms:W3CDTF">2020-05-12T11:21:00Z</dcterms:created>
  <dcterms:modified xsi:type="dcterms:W3CDTF">2020-05-12T11:21:00Z</dcterms:modified>
</cp:coreProperties>
</file>